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график проведения контрольных работ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«ООШ» пст. Ягкедж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Начальное общее образования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113"/>
        <w:gridCol w:w="1010"/>
        <w:gridCol w:w="918"/>
        <w:gridCol w:w="1228"/>
        <w:gridCol w:w="1089"/>
        <w:gridCol w:w="992"/>
        <w:gridCol w:w="99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9043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(нем) язык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(нем) язык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(нем) язык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1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4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13"/>
        <w:gridCol w:w="1134"/>
        <w:gridCol w:w="876"/>
        <w:gridCol w:w="116"/>
        <w:gridCol w:w="992"/>
        <w:gridCol w:w="1038"/>
        <w:gridCol w:w="947"/>
        <w:gridCol w:w="1134"/>
        <w:gridCol w:w="99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30" w:type="dxa"/>
            <w:gridSpan w:val="1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Родной язык, родная литература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(нем ) язык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(нем) язык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(нем) язык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02,21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(нем) язык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(нем, фран) язык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hd w:val="clear" w:color="auto" w:fill="FFFFFF"/>
        <w:spacing w:after="180" w:line="240" w:lineRule="auto"/>
        <w:outlineLvl w:val="2"/>
        <w:rPr>
          <w:rFonts w:ascii="Arial" w:hAnsi="Arial" w:eastAsia="Times New Roman" w:cs="Arial"/>
          <w:b/>
          <w:bCs/>
          <w:color w:val="auto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7"/>
          <w:szCs w:val="27"/>
          <w:lang w:eastAsia="ru-RU"/>
        </w:rPr>
        <w:t>Расписание ВПР 202</w:t>
      </w:r>
      <w:r>
        <w:rPr>
          <w:rFonts w:hint="default" w:ascii="Arial" w:hAnsi="Arial" w:eastAsia="Times New Roman" w:cs="Arial"/>
          <w:b/>
          <w:bCs/>
          <w:color w:val="auto"/>
          <w:sz w:val="27"/>
          <w:szCs w:val="27"/>
          <w:lang w:val="en-US" w:eastAsia="ru-RU"/>
        </w:rPr>
        <w:t>3</w:t>
      </w:r>
      <w:r>
        <w:rPr>
          <w:rFonts w:ascii="Arial" w:hAnsi="Arial" w:eastAsia="Times New Roman" w:cs="Arial"/>
          <w:b/>
          <w:bCs/>
          <w:color w:val="auto"/>
          <w:sz w:val="27"/>
          <w:szCs w:val="27"/>
          <w:lang w:eastAsia="ru-RU"/>
        </w:rPr>
        <w:t> 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ru-RU"/>
        </w:rPr>
        <w:t>4 класс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"https://vprklass.ru/4-klass/matematika"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Математика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 с 15 марта по 26 мая (любой день).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"https://vprklass.ru/4-klass/russkij-jazyk"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Русский язык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 — с 15 марта по 26 мая (любой день).</w:t>
      </w:r>
    </w:p>
    <w:p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"https://vprklass.ru/4-klass/okruzhajushhij-mir"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Окружающий мир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 с 15 марта по 26 мая (любой день).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ru-RU"/>
        </w:rPr>
        <w:t>5 класс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36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с 15 марта по 26 мая (любой день).</w:t>
      </w:r>
    </w:p>
    <w:p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"https://vprklass.ru/5-klass/istorija"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История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"https://vprklass.ru/5-klass/biologija"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Биология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"https://vprklass.ru/5-klass/matematika-5-klass"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Математика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"https://vprklass.ru/5-klass/russkij-jazyk-5-klass"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Русский язык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ru-RU"/>
        </w:rPr>
        <w:t>6 класс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 </w:t>
      </w:r>
    </w:p>
    <w:p>
      <w:pPr>
        <w:shd w:val="clear" w:color="auto" w:fill="FFFFFF"/>
        <w:spacing w:after="36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с 15 марта по 26 мая (любой день).</w:t>
      </w:r>
    </w:p>
    <w:p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"https://vprklass.ru/6-klass/russkij-jazyk-6-klass"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Русский язык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"https://vprklass.ru/6-klass/matematika-6-klass"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Математика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i/>
          <w:iCs/>
          <w:color w:val="auto"/>
          <w:sz w:val="24"/>
          <w:szCs w:val="24"/>
          <w:lang w:eastAsia="ru-RU"/>
        </w:rPr>
        <w:t>Из предметов ниже будут выбраны только 2:</w:t>
      </w:r>
    </w:p>
    <w:p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"https://vprklass.ru/6-klass/geografija"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География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"https://vprklass.ru/6-klass/istorija-6-klass"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История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"https://vprklass.ru/6-klass/biologija-6-klass"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Биология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"https://vprklass.ru/6-klass/obshhestvoznanie-6-klass"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Обществознание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ru-RU"/>
        </w:rPr>
        <w:t>7 класс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 </w:t>
      </w:r>
    </w:p>
    <w:p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"https://vprklass.ru/7-klass/matematika-7-klass"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Математика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 —с 15 марта по 26 мая (любой день).</w:t>
      </w:r>
    </w:p>
    <w:p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"https://vprklass.ru/7-klass/russkij-jazyk-7-klass"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Русский язык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 с 15 марта по 26 мая (любой день).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i/>
          <w:iCs/>
          <w:color w:val="auto"/>
          <w:sz w:val="24"/>
          <w:szCs w:val="24"/>
          <w:lang w:eastAsia="ru-RU"/>
        </w:rPr>
        <w:t>Из предметов ниже будут выбраны только 2:</w:t>
      </w:r>
    </w:p>
    <w:p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"https://vprklass.ru/7-klass/obshhestvoznanie"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Обществознание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 — с 15 марта по 26 мая (любой день).</w:t>
      </w:r>
    </w:p>
    <w:p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"https://vprklass.ru/7-klass/biologija-7-klass"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Биология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—с 15 марта по 26 мая (любой день).</w:t>
      </w:r>
    </w:p>
    <w:p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"https://vprklass.ru/7-klass/geografija-7-klass"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География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—с 15 марта по 26 мая (любой день).</w:t>
      </w:r>
    </w:p>
    <w:p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"https://vprklass.ru/7-klass/fizika"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Физика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 с 15 марта по 26 мая (любой день). </w:t>
      </w:r>
    </w:p>
    <w:p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"https://vprklass.ru/7-klass/istorija-7-klass"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История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— с 15 марта по 26 мая (любой день).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ru-RU"/>
        </w:rPr>
        <w:t>С 1 апреля по 26 мая</w:t>
      </w:r>
    </w:p>
    <w:p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"https://vprklass.ru/7-klass/in-jazyk"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Иностранный язык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 (английский, немецкий, французский) —с 1 апреля по 20 мая (любой день).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ru-RU"/>
        </w:rPr>
        <w:t>8 класс </w:t>
      </w:r>
    </w:p>
    <w:p>
      <w:pPr>
        <w:shd w:val="clear" w:color="auto" w:fill="FFFFFF"/>
        <w:spacing w:after="36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с 15 марта по 26 мая .</w:t>
      </w:r>
    </w:p>
    <w:p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"https://vprklass.ru/8-klass/matematka"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Математика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"https://vprklass.ru/8-klass/russkij-jazyk-8-klass"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Русский язык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360" w:lineRule="atLeast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rFonts w:ascii="Arial" w:hAnsi="Arial" w:eastAsia="Times New Roman" w:cs="Arial"/>
          <w:i/>
          <w:iCs/>
          <w:color w:val="auto"/>
          <w:sz w:val="24"/>
          <w:szCs w:val="24"/>
          <w:lang w:eastAsia="ru-RU"/>
        </w:rPr>
        <w:t>Из предметов ниже будут выбраны только 2:</w:t>
      </w:r>
    </w:p>
    <w:p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"https://vprklass.ru/8-klass/obshhestvoznanie-8-klass/obrazec-vpr-2020-po-obshhestvoznaniju-dlja-8-klassa"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Обществознание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"https://vprklass.ru/8-klass/biologija-8-klass"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Биология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"https://vprklass.ru/8-klass/fizika-8-klass"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Физика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</w:p>
    <w:p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"https://vprklass.ru/8-klass/geografija-8-klass"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География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"https://vprklass.ru/8-klass/istorija-8-klass"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История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numPr>
          <w:ilvl w:val="0"/>
          <w:numId w:val="9"/>
        </w:numPr>
        <w:shd w:val="clear" w:color="auto" w:fill="FFFFFF"/>
        <w:spacing w:after="0" w:line="360" w:lineRule="atLeast"/>
        <w:ind w:left="0"/>
        <w:rPr>
          <w:rFonts w:ascii="Arial" w:hAnsi="Arial" w:eastAsia="Times New Roman" w:cs="Arial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"https://vprklass.ru/8-klass/himija-8-klass" </w:instrText>
      </w:r>
      <w:r>
        <w:rPr>
          <w:color w:val="auto"/>
        </w:rPr>
        <w:fldChar w:fldCharType="separate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Химия</w:t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color w:val="auto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180"/>
        <w:outlineLvl w:val="2"/>
        <w:rPr>
          <w:rFonts w:ascii="Arial" w:hAnsi="Arial" w:eastAsia="Times New Roman" w:cs="Arial"/>
          <w:b/>
          <w:bCs/>
          <w:color w:val="auto"/>
          <w:sz w:val="27"/>
          <w:szCs w:val="27"/>
          <w:lang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1 класс – нет оценочных процедур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C2757"/>
    <w:multiLevelType w:val="multilevel"/>
    <w:tmpl w:val="025C27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E74301C"/>
    <w:multiLevelType w:val="multilevel"/>
    <w:tmpl w:val="0E7430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89676DA"/>
    <w:multiLevelType w:val="multilevel"/>
    <w:tmpl w:val="189676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98E6727"/>
    <w:multiLevelType w:val="multilevel"/>
    <w:tmpl w:val="298E67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2B4C4AD5"/>
    <w:multiLevelType w:val="multilevel"/>
    <w:tmpl w:val="2B4C4A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3E690FD1"/>
    <w:multiLevelType w:val="multilevel"/>
    <w:tmpl w:val="3E690F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42B02D18"/>
    <w:multiLevelType w:val="multilevel"/>
    <w:tmpl w:val="42B02D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5BCB4987"/>
    <w:multiLevelType w:val="multilevel"/>
    <w:tmpl w:val="5BCB49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7ED2166A"/>
    <w:multiLevelType w:val="multilevel"/>
    <w:tmpl w:val="7ED216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328BE"/>
    <w:rsid w:val="000568B3"/>
    <w:rsid w:val="00090946"/>
    <w:rsid w:val="000B3761"/>
    <w:rsid w:val="000C13EB"/>
    <w:rsid w:val="000E42AE"/>
    <w:rsid w:val="0013185C"/>
    <w:rsid w:val="001C7923"/>
    <w:rsid w:val="00202450"/>
    <w:rsid w:val="00241E7A"/>
    <w:rsid w:val="002C4572"/>
    <w:rsid w:val="0033206B"/>
    <w:rsid w:val="00374A1F"/>
    <w:rsid w:val="00397446"/>
    <w:rsid w:val="003A04CA"/>
    <w:rsid w:val="003B5822"/>
    <w:rsid w:val="003B6765"/>
    <w:rsid w:val="003D661C"/>
    <w:rsid w:val="00433E82"/>
    <w:rsid w:val="0049503A"/>
    <w:rsid w:val="004C31D0"/>
    <w:rsid w:val="004D57C1"/>
    <w:rsid w:val="004F1F56"/>
    <w:rsid w:val="004F677C"/>
    <w:rsid w:val="005253AC"/>
    <w:rsid w:val="00561849"/>
    <w:rsid w:val="00590626"/>
    <w:rsid w:val="005A3166"/>
    <w:rsid w:val="005B164E"/>
    <w:rsid w:val="006245BF"/>
    <w:rsid w:val="0067134D"/>
    <w:rsid w:val="00674D00"/>
    <w:rsid w:val="006767A9"/>
    <w:rsid w:val="006932D4"/>
    <w:rsid w:val="006B7F32"/>
    <w:rsid w:val="006E7BE9"/>
    <w:rsid w:val="006F5DDC"/>
    <w:rsid w:val="0070141E"/>
    <w:rsid w:val="0074193B"/>
    <w:rsid w:val="00755B77"/>
    <w:rsid w:val="007B1C28"/>
    <w:rsid w:val="007B516F"/>
    <w:rsid w:val="007C11EB"/>
    <w:rsid w:val="007E78B7"/>
    <w:rsid w:val="0085602C"/>
    <w:rsid w:val="008A2AD2"/>
    <w:rsid w:val="008C14C4"/>
    <w:rsid w:val="0091320A"/>
    <w:rsid w:val="0092646C"/>
    <w:rsid w:val="00935210"/>
    <w:rsid w:val="00954F3A"/>
    <w:rsid w:val="009A0018"/>
    <w:rsid w:val="009A2341"/>
    <w:rsid w:val="00A62BDB"/>
    <w:rsid w:val="00AC367B"/>
    <w:rsid w:val="00B514AB"/>
    <w:rsid w:val="00B92991"/>
    <w:rsid w:val="00C42C9F"/>
    <w:rsid w:val="00CA1A95"/>
    <w:rsid w:val="00CA1D28"/>
    <w:rsid w:val="00CC42BE"/>
    <w:rsid w:val="00D9083A"/>
    <w:rsid w:val="00DB20C9"/>
    <w:rsid w:val="00E16E74"/>
    <w:rsid w:val="00E218A0"/>
    <w:rsid w:val="00E24A80"/>
    <w:rsid w:val="00EB66F2"/>
    <w:rsid w:val="00ED6F33"/>
    <w:rsid w:val="00F50BD4"/>
    <w:rsid w:val="00F723E5"/>
    <w:rsid w:val="00FB4557"/>
    <w:rsid w:val="397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МБОУ "Новоенисейская ООШ"</Company>
  <Pages>3</Pages>
  <Words>418</Words>
  <Characters>2385</Characters>
  <Lines>19</Lines>
  <Paragraphs>5</Paragraphs>
  <TotalTime>3</TotalTime>
  <ScaleCrop>false</ScaleCrop>
  <LinksUpToDate>false</LinksUpToDate>
  <CharactersWithSpaces>2798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2022-01-31T07:58:00Z</dcterms:created>
  <dc:creator>User</dc:creator>
  <cp:lastModifiedBy>Rihar</cp:lastModifiedBy>
  <cp:lastPrinted>2022-01-20T19:03:00Z</cp:lastPrinted>
  <dcterms:modified xsi:type="dcterms:W3CDTF">2023-04-06T21:58:23Z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8772E14E37934F5AA2F829C21E0B78C3</vt:lpwstr>
  </property>
</Properties>
</file>